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45" w:rsidRDefault="00504B37">
      <w:r>
        <w:t>ORTAK ÜRÜN TÜRKÜ ALBÜMÜ</w:t>
      </w:r>
    </w:p>
    <w:p w:rsidR="00504B37" w:rsidRDefault="00504B37">
      <w:pPr>
        <w:rPr>
          <w:color w:val="000000"/>
          <w:sz w:val="27"/>
          <w:szCs w:val="27"/>
        </w:rPr>
      </w:pPr>
      <w:hyperlink r:id="rId4" w:history="1">
        <w:r w:rsidRPr="000C3F39">
          <w:rPr>
            <w:rStyle w:val="Kpr"/>
            <w:sz w:val="27"/>
            <w:szCs w:val="27"/>
          </w:rPr>
          <w:t>https://view.genial.ly/60b6c853853fe90d7556996b/presentation-ozumuz-sozumuz-bir-turku-albumu</w:t>
        </w:r>
      </w:hyperlink>
    </w:p>
    <w:p w:rsidR="00504B37" w:rsidRDefault="00504B37">
      <w:pPr>
        <w:rPr>
          <w:color w:val="000000"/>
          <w:sz w:val="27"/>
          <w:szCs w:val="27"/>
        </w:rPr>
      </w:pPr>
    </w:p>
    <w:p w:rsidR="00504B37" w:rsidRDefault="00504B37">
      <w:r>
        <w:t>E TWİNNİNG GÜNÜ KUTLAMA ETKİNLİĞİ</w:t>
      </w:r>
    </w:p>
    <w:p w:rsidR="00504B37" w:rsidRDefault="00504B37">
      <w:hyperlink r:id="rId5" w:history="1">
        <w:r w:rsidRPr="000C3F39">
          <w:rPr>
            <w:rStyle w:val="Kpr"/>
          </w:rPr>
          <w:t>https://www.youtube.com/watch?v=_R6ssZfgjBU</w:t>
        </w:r>
      </w:hyperlink>
    </w:p>
    <w:p w:rsidR="00504B37" w:rsidRDefault="00504B37"/>
    <w:p w:rsidR="00504B37" w:rsidRDefault="00504B37">
      <w:r>
        <w:t xml:space="preserve">İSTKLAL MARŞI ORTAK ÜRÜN </w:t>
      </w:r>
    </w:p>
    <w:p w:rsidR="00504B37" w:rsidRDefault="00504B37"/>
    <w:p w:rsidR="00504B37" w:rsidRDefault="00504B37">
      <w:hyperlink r:id="rId6" w:history="1">
        <w:r w:rsidRPr="000C3F39">
          <w:rPr>
            <w:rStyle w:val="Kpr"/>
          </w:rPr>
          <w:t>https://www.youtube.com/watch?v=xgSu7gD8C8s&amp;feature=emb_logo</w:t>
        </w:r>
      </w:hyperlink>
    </w:p>
    <w:p w:rsidR="00504B37" w:rsidRDefault="00504B37"/>
    <w:p w:rsidR="009F68A6" w:rsidRDefault="009F68A6">
      <w:r>
        <w:t>ATASÖZLERİ E BOOK</w:t>
      </w:r>
    </w:p>
    <w:p w:rsidR="00504B37" w:rsidRDefault="009F68A6">
      <w:hyperlink r:id="rId7" w:history="1">
        <w:r w:rsidRPr="000C3F39">
          <w:rPr>
            <w:rStyle w:val="Kpr"/>
          </w:rPr>
          <w:t>https://www.storyjumper.com/book/read/109640326/ATASZLER-KARKATRL-SZL</w:t>
        </w:r>
      </w:hyperlink>
    </w:p>
    <w:p w:rsidR="009F68A6" w:rsidRDefault="009F68A6">
      <w:bookmarkStart w:id="0" w:name="_GoBack"/>
      <w:bookmarkEnd w:id="0"/>
    </w:p>
    <w:sectPr w:rsidR="009F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89"/>
    <w:rsid w:val="00034DC2"/>
    <w:rsid w:val="00175C45"/>
    <w:rsid w:val="00477889"/>
    <w:rsid w:val="00504B37"/>
    <w:rsid w:val="009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D2DE8-04BF-421F-A8A8-D055B280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4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oryjumper.com/book/read/109640326/ATASZLER-KARKATRL-SZ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gSu7gD8C8s&amp;feature=emb_logo" TargetMode="External"/><Relationship Id="rId5" Type="http://schemas.openxmlformats.org/officeDocument/2006/relationships/hyperlink" Target="https://www.youtube.com/watch?v=_R6ssZfgjBU" TargetMode="External"/><Relationship Id="rId4" Type="http://schemas.openxmlformats.org/officeDocument/2006/relationships/hyperlink" Target="https://view.genial.ly/60b6c853853fe90d7556996b/presentation-ozumuz-sozumuz-bir-turku-album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anlz</dc:creator>
  <cp:keywords/>
  <dc:description/>
  <cp:lastModifiedBy>anlz</cp:lastModifiedBy>
  <cp:revision>3</cp:revision>
  <dcterms:created xsi:type="dcterms:W3CDTF">2021-06-06T16:01:00Z</dcterms:created>
  <dcterms:modified xsi:type="dcterms:W3CDTF">2021-06-06T16:29:00Z</dcterms:modified>
</cp:coreProperties>
</file>